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>: назови и раскрась мебель.</w:t>
      </w:r>
    </w:p>
    <w:p w:rsidR="004A6C5E" w:rsidRDefault="004A6C5E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Default="004A6C5E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7429500" cy="5572125"/>
            <wp:effectExtent l="19050" t="0" r="0" b="0"/>
            <wp:docPr id="2" name="Рисунок 1" descr="E:\Уроки\ОСМир\16.04\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ОСМир\16.04\img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510" cy="557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91D" w:rsidRPr="0014291D" w:rsidRDefault="0014291D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Default="00C83A56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3A56" w:rsidRDefault="00C83A56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3A56" w:rsidRPr="00A60AAF" w:rsidRDefault="00C83A56" w:rsidP="00C83A56">
      <w:pPr>
        <w:spacing w:after="0" w:line="240" w:lineRule="auto"/>
        <w:rPr>
          <w:rFonts w:ascii="Times New Roman" w:hAnsi="Times New Roman" w:cs="Times New Roman"/>
        </w:rPr>
      </w:pPr>
    </w:p>
    <w:sectPr w:rsidR="00C83A56" w:rsidRPr="00A60AAF" w:rsidSect="004A6C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14291D"/>
    <w:rsid w:val="004478E1"/>
    <w:rsid w:val="004A6C5E"/>
    <w:rsid w:val="007A09FB"/>
    <w:rsid w:val="00A60AAF"/>
    <w:rsid w:val="00B654B1"/>
    <w:rsid w:val="00C8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2020-04-13T22:07:00Z</dcterms:created>
  <dcterms:modified xsi:type="dcterms:W3CDTF">2020-04-15T19:32:00Z</dcterms:modified>
</cp:coreProperties>
</file>