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390E5E" w:rsidRPr="00B8590A" w:rsidTr="003761F0">
        <w:tc>
          <w:tcPr>
            <w:tcW w:w="4785" w:type="dxa"/>
          </w:tcPr>
          <w:p w:rsidR="00390E5E" w:rsidRPr="00B8590A" w:rsidRDefault="00390E5E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390E5E" w:rsidRPr="00B8590A" w:rsidRDefault="006722D8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390E5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390E5E" w:rsidRPr="00B8590A" w:rsidRDefault="00A356BC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872F65" w:rsidRDefault="006722D8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Ю.И.Коваль.  Взаимоотношение человека  и природы в повести «Приключения Васи </w:t>
            </w:r>
            <w:proofErr w:type="spellStart"/>
            <w:r w:rsidRPr="006722D8">
              <w:rPr>
                <w:rFonts w:ascii="Times New Roman" w:hAnsi="Times New Roman" w:cs="Times New Roman"/>
                <w:b/>
                <w:sz w:val="24"/>
                <w:szCs w:val="24"/>
              </w:rPr>
              <w:t>Куролесова</w:t>
            </w:r>
            <w:proofErr w:type="spellEnd"/>
            <w:r w:rsidRPr="00672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</w:p>
          <w:p w:rsidR="00872F65" w:rsidRDefault="006722D8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Глава 4. Тёмная ночь. </w:t>
            </w:r>
          </w:p>
          <w:p w:rsidR="00904990" w:rsidRPr="006722D8" w:rsidRDefault="006722D8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22D8">
              <w:rPr>
                <w:rFonts w:ascii="Times New Roman" w:hAnsi="Times New Roman" w:cs="Times New Roman"/>
                <w:b/>
                <w:sz w:val="24"/>
                <w:szCs w:val="24"/>
              </w:rPr>
              <w:t>Чтение и пересказ.</w:t>
            </w:r>
          </w:p>
          <w:p w:rsidR="003D2DF8" w:rsidRPr="003D2DF8" w:rsidRDefault="003D2DF8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DF8">
              <w:rPr>
                <w:rFonts w:ascii="Times New Roman" w:hAnsi="Times New Roman" w:cs="Times New Roman"/>
                <w:sz w:val="24"/>
                <w:szCs w:val="24"/>
              </w:rPr>
              <w:t>https://youtu.be/ZDucxRvPO2g</w:t>
            </w:r>
          </w:p>
        </w:tc>
      </w:tr>
    </w:tbl>
    <w:p w:rsidR="00190DD1" w:rsidRPr="00190DD1" w:rsidRDefault="00190DD1" w:rsidP="00190D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0DD1" w:rsidRPr="00190DD1" w:rsidRDefault="006722D8" w:rsidP="006722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95800" cy="292972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929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DD1" w:rsidRPr="00190DD1" w:rsidRDefault="006722D8" w:rsidP="00190D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29125" cy="465111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48" cy="4651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E1A" w:rsidRDefault="005C5E1A" w:rsidP="00190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2D8" w:rsidRDefault="006722D8" w:rsidP="00190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 xml:space="preserve">чтение и </w:t>
      </w:r>
      <w:r w:rsidR="003D2DF8">
        <w:rPr>
          <w:rFonts w:ascii="Times New Roman" w:hAnsi="Times New Roman" w:cs="Times New Roman"/>
          <w:sz w:val="24"/>
          <w:szCs w:val="24"/>
        </w:rPr>
        <w:t xml:space="preserve">подробный </w:t>
      </w:r>
      <w:r w:rsidR="006722D8">
        <w:rPr>
          <w:rFonts w:ascii="Times New Roman" w:hAnsi="Times New Roman" w:cs="Times New Roman"/>
          <w:sz w:val="24"/>
          <w:szCs w:val="24"/>
        </w:rPr>
        <w:t>пересказ 4</w:t>
      </w:r>
      <w:r w:rsidR="0089407C">
        <w:rPr>
          <w:rFonts w:ascii="Times New Roman" w:hAnsi="Times New Roman" w:cs="Times New Roman"/>
          <w:sz w:val="24"/>
          <w:szCs w:val="24"/>
        </w:rPr>
        <w:t xml:space="preserve"> главы произведения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</w:t>
      </w:r>
      <w:r w:rsidR="003D2DF8">
        <w:rPr>
          <w:rFonts w:ascii="Times New Roman" w:hAnsi="Times New Roman" w:cs="Times New Roman"/>
          <w:sz w:val="24"/>
          <w:szCs w:val="24"/>
        </w:rPr>
        <w:t>ие и пересказ</w:t>
      </w:r>
      <w:r w:rsidR="006722D8">
        <w:rPr>
          <w:rFonts w:ascii="Times New Roman" w:hAnsi="Times New Roman" w:cs="Times New Roman"/>
          <w:sz w:val="24"/>
          <w:szCs w:val="24"/>
        </w:rPr>
        <w:t xml:space="preserve"> заданного отрывка из 4</w:t>
      </w:r>
      <w:r w:rsidR="0089407C">
        <w:rPr>
          <w:rFonts w:ascii="Times New Roman" w:hAnsi="Times New Roman" w:cs="Times New Roman"/>
          <w:sz w:val="24"/>
          <w:szCs w:val="24"/>
        </w:rPr>
        <w:t xml:space="preserve"> главы произведения</w:t>
      </w:r>
      <w:r w:rsidRPr="00B859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="003D2DF8">
        <w:rPr>
          <w:rFonts w:ascii="Times New Roman" w:hAnsi="Times New Roman" w:cs="Times New Roman"/>
          <w:sz w:val="24"/>
          <w:szCs w:val="24"/>
        </w:rPr>
        <w:t>чтение</w:t>
      </w:r>
      <w:r w:rsidR="006722D8">
        <w:rPr>
          <w:rFonts w:ascii="Times New Roman" w:hAnsi="Times New Roman" w:cs="Times New Roman"/>
          <w:sz w:val="24"/>
          <w:szCs w:val="24"/>
        </w:rPr>
        <w:t xml:space="preserve"> 4</w:t>
      </w:r>
      <w:r w:rsidR="0089407C">
        <w:rPr>
          <w:rFonts w:ascii="Times New Roman" w:hAnsi="Times New Roman" w:cs="Times New Roman"/>
          <w:sz w:val="24"/>
          <w:szCs w:val="24"/>
        </w:rPr>
        <w:t xml:space="preserve"> главы  произведения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чтение</w:t>
      </w:r>
      <w:r w:rsidR="003D2DF8">
        <w:rPr>
          <w:rFonts w:ascii="Times New Roman" w:hAnsi="Times New Roman" w:cs="Times New Roman"/>
          <w:sz w:val="24"/>
          <w:szCs w:val="24"/>
        </w:rPr>
        <w:t xml:space="preserve"> заданного отрывка</w:t>
      </w:r>
      <w:r w:rsidR="0089407C" w:rsidRPr="0089407C">
        <w:rPr>
          <w:rFonts w:ascii="Times New Roman" w:hAnsi="Times New Roman" w:cs="Times New Roman"/>
          <w:sz w:val="24"/>
          <w:szCs w:val="24"/>
        </w:rPr>
        <w:t xml:space="preserve"> </w:t>
      </w:r>
      <w:r w:rsidR="006722D8">
        <w:rPr>
          <w:rFonts w:ascii="Times New Roman" w:hAnsi="Times New Roman" w:cs="Times New Roman"/>
          <w:sz w:val="24"/>
          <w:szCs w:val="24"/>
        </w:rPr>
        <w:t>из 4</w:t>
      </w:r>
      <w:r w:rsidR="0089407C">
        <w:rPr>
          <w:rFonts w:ascii="Times New Roman" w:hAnsi="Times New Roman" w:cs="Times New Roman"/>
          <w:sz w:val="24"/>
          <w:szCs w:val="24"/>
        </w:rPr>
        <w:t xml:space="preserve"> главы  произведения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D45588" w:rsidRPr="00B8590A" w:rsidRDefault="00D45588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5588" w:rsidRPr="00B8590A" w:rsidSect="00190DD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73F19"/>
    <w:rsid w:val="00152911"/>
    <w:rsid w:val="00190DD1"/>
    <w:rsid w:val="002569A2"/>
    <w:rsid w:val="0035099D"/>
    <w:rsid w:val="00390E5E"/>
    <w:rsid w:val="003D2DF8"/>
    <w:rsid w:val="004131B6"/>
    <w:rsid w:val="004717CF"/>
    <w:rsid w:val="004A6355"/>
    <w:rsid w:val="00512A82"/>
    <w:rsid w:val="00562221"/>
    <w:rsid w:val="005C5E1A"/>
    <w:rsid w:val="006722D8"/>
    <w:rsid w:val="00872F65"/>
    <w:rsid w:val="008860D6"/>
    <w:rsid w:val="0089407C"/>
    <w:rsid w:val="00904990"/>
    <w:rsid w:val="009B7842"/>
    <w:rsid w:val="00A356BC"/>
    <w:rsid w:val="00AD7B88"/>
    <w:rsid w:val="00B8590A"/>
    <w:rsid w:val="00BB25B1"/>
    <w:rsid w:val="00C5410A"/>
    <w:rsid w:val="00CF77D5"/>
    <w:rsid w:val="00D45588"/>
    <w:rsid w:val="00ED50CF"/>
    <w:rsid w:val="00EE3345"/>
    <w:rsid w:val="00F6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2020-04-13T15:48:00Z</dcterms:created>
  <dcterms:modified xsi:type="dcterms:W3CDTF">2020-04-22T13:07:00Z</dcterms:modified>
</cp:coreProperties>
</file>